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9D" w:rsidRDefault="00EF2D9D" w:rsidP="00EF2D9D">
      <w:pPr>
        <w:rPr>
          <w:sz w:val="32"/>
          <w:szCs w:val="32"/>
        </w:rPr>
      </w:pPr>
      <w:r>
        <w:rPr>
          <w:sz w:val="32"/>
          <w:szCs w:val="32"/>
        </w:rPr>
        <w:t xml:space="preserve">Year 8 SOSE Medieval History </w:t>
      </w:r>
      <w:r w:rsidRPr="00682873">
        <w:rPr>
          <w:sz w:val="32"/>
          <w:szCs w:val="32"/>
        </w:rPr>
        <w:t>Influential Character Assignment</w:t>
      </w:r>
      <w:r>
        <w:rPr>
          <w:sz w:val="32"/>
          <w:szCs w:val="32"/>
        </w:rPr>
        <w:t xml:space="preserve"> Charlemagne – Task 1 Research Questions</w:t>
      </w:r>
    </w:p>
    <w:p w:rsidR="00EF2D9D" w:rsidRDefault="00EF2D9D" w:rsidP="00EF2D9D">
      <w:pPr>
        <w:rPr>
          <w:sz w:val="32"/>
          <w:szCs w:val="32"/>
        </w:rPr>
      </w:pPr>
      <w:r>
        <w:rPr>
          <w:sz w:val="32"/>
          <w:szCs w:val="32"/>
        </w:rPr>
        <w:t>(Replace this with your full name)</w:t>
      </w:r>
    </w:p>
    <w:p w:rsidR="00EF2D9D" w:rsidRDefault="00EF2D9D" w:rsidP="00EF2D9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A75D9" wp14:editId="5A17AEBE">
                <wp:simplePos x="0" y="0"/>
                <wp:positionH relativeFrom="margin">
                  <wp:align>left</wp:align>
                </wp:positionH>
                <wp:positionV relativeFrom="paragraph">
                  <wp:posOffset>161502</wp:posOffset>
                </wp:positionV>
                <wp:extent cx="5748867" cy="2336800"/>
                <wp:effectExtent l="0" t="0" r="234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867" cy="23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2D9D" w:rsidRDefault="00EF2D9D" w:rsidP="00EF2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CB4">
                              <w:rPr>
                                <w:sz w:val="24"/>
                                <w:szCs w:val="24"/>
                              </w:rPr>
                              <w:t>Background Information about Charlemagne</w:t>
                            </w:r>
                          </w:p>
                          <w:p w:rsidR="00EF2D9D" w:rsidRPr="00254CB4" w:rsidRDefault="00EF2D9D" w:rsidP="00EF2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A7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7pt;width:452.65pt;height:1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" fillcolor="window" strokeweight=".5pt">
                <v:textbox>
                  <w:txbxContent>
                    <w:p w:rsidR="00EF2D9D" w:rsidRDefault="00EF2D9D" w:rsidP="00EF2D9D">
                      <w:pPr>
                        <w:rPr>
                          <w:sz w:val="24"/>
                          <w:szCs w:val="24"/>
                        </w:rPr>
                      </w:pPr>
                      <w:r w:rsidRPr="00254CB4">
                        <w:rPr>
                          <w:sz w:val="24"/>
                          <w:szCs w:val="24"/>
                        </w:rPr>
                        <w:t>Background Information about Charlemagne</w:t>
                      </w:r>
                    </w:p>
                    <w:p w:rsidR="00EF2D9D" w:rsidRPr="00254CB4" w:rsidRDefault="00EF2D9D" w:rsidP="00EF2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D9D" w:rsidRPr="00254CB4" w:rsidRDefault="00EF2D9D" w:rsidP="00EF2D9D">
      <w:pPr>
        <w:rPr>
          <w:sz w:val="32"/>
          <w:szCs w:val="32"/>
        </w:rPr>
      </w:pPr>
    </w:p>
    <w:p w:rsidR="00EF2D9D" w:rsidRDefault="00EF2D9D" w:rsidP="00EF2D9D"/>
    <w:p w:rsidR="00EF2D9D" w:rsidRDefault="00EF2D9D" w:rsidP="00EF2D9D"/>
    <w:p w:rsidR="00EF2D9D" w:rsidRDefault="00EF2D9D" w:rsidP="00EF2D9D"/>
    <w:p w:rsidR="00EF2D9D" w:rsidRDefault="00EF2D9D" w:rsidP="00EF2D9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78F9B" wp14:editId="266D0C52">
                <wp:simplePos x="0" y="0"/>
                <wp:positionH relativeFrom="margin">
                  <wp:align>left</wp:align>
                </wp:positionH>
                <wp:positionV relativeFrom="paragraph">
                  <wp:posOffset>1039706</wp:posOffset>
                </wp:positionV>
                <wp:extent cx="5748655" cy="1540933"/>
                <wp:effectExtent l="0" t="0" r="234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540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2D9D" w:rsidRDefault="00EF2D9D" w:rsidP="00EF2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CB4">
                              <w:rPr>
                                <w:sz w:val="24"/>
                                <w:szCs w:val="24"/>
                              </w:rPr>
                              <w:t>Charlemagne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’s Influence on politics</w:t>
                            </w:r>
                          </w:p>
                          <w:p w:rsidR="00EF2D9D" w:rsidRPr="00254CB4" w:rsidRDefault="00EF2D9D" w:rsidP="00EF2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8F9B" id="Text Box 4" o:spid="_x0000_s1027" type="#_x0000_t202" style="position:absolute;margin-left:0;margin-top:81.85pt;width:452.65pt;height:12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" fillcolor="window" strokeweight=".5pt">
                <v:textbox>
                  <w:txbxContent>
                    <w:p w:rsidR="00EF2D9D" w:rsidRDefault="00EF2D9D" w:rsidP="00EF2D9D">
                      <w:pPr>
                        <w:rPr>
                          <w:sz w:val="24"/>
                          <w:szCs w:val="24"/>
                        </w:rPr>
                      </w:pPr>
                      <w:r w:rsidRPr="00254CB4">
                        <w:rPr>
                          <w:sz w:val="24"/>
                          <w:szCs w:val="24"/>
                        </w:rPr>
                        <w:t>Charlemagne</w:t>
                      </w:r>
                      <w:r>
                        <w:rPr>
                          <w:sz w:val="24"/>
                          <w:szCs w:val="24"/>
                        </w:rPr>
                        <w:t>’s Influence on politics</w:t>
                      </w:r>
                    </w:p>
                    <w:p w:rsidR="00EF2D9D" w:rsidRPr="00254CB4" w:rsidRDefault="00EF2D9D" w:rsidP="00EF2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E658E" wp14:editId="4C0AC22A">
                <wp:simplePos x="0" y="0"/>
                <wp:positionH relativeFrom="margin">
                  <wp:align>left</wp:align>
                </wp:positionH>
                <wp:positionV relativeFrom="paragraph">
                  <wp:posOffset>2792307</wp:posOffset>
                </wp:positionV>
                <wp:extent cx="5748867" cy="1583267"/>
                <wp:effectExtent l="0" t="0" r="2349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867" cy="1583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2D9D" w:rsidRDefault="00EF2D9D" w:rsidP="00EF2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CB4">
                              <w:rPr>
                                <w:sz w:val="24"/>
                                <w:szCs w:val="24"/>
                              </w:rPr>
                              <w:t>Charlemagne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’s influence on the spread of Christianity</w:t>
                            </w:r>
                          </w:p>
                          <w:p w:rsidR="00EF2D9D" w:rsidRPr="00254CB4" w:rsidRDefault="00EF2D9D" w:rsidP="00EF2D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658E" id="Text Box 6" o:spid="_x0000_s1028" type="#_x0000_t202" style="position:absolute;margin-left:0;margin-top:219.85pt;width:452.65pt;height:124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" fillcolor="window" strokeweight=".5pt">
                <v:textbox>
                  <w:txbxContent>
                    <w:p w:rsidR="00EF2D9D" w:rsidRDefault="00EF2D9D" w:rsidP="00EF2D9D">
                      <w:pPr>
                        <w:rPr>
                          <w:sz w:val="24"/>
                          <w:szCs w:val="24"/>
                        </w:rPr>
                      </w:pPr>
                      <w:r w:rsidRPr="00254CB4">
                        <w:rPr>
                          <w:sz w:val="24"/>
                          <w:szCs w:val="24"/>
                        </w:rPr>
                        <w:t>Charlemagne</w:t>
                      </w:r>
                      <w:r>
                        <w:rPr>
                          <w:sz w:val="24"/>
                          <w:szCs w:val="24"/>
                        </w:rPr>
                        <w:t>’s influence on the spread of Christianity</w:t>
                      </w:r>
                    </w:p>
                    <w:p w:rsidR="00EF2D9D" w:rsidRPr="00254CB4" w:rsidRDefault="00EF2D9D" w:rsidP="00EF2D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AD55" wp14:editId="2E517B2F">
                <wp:simplePos x="0" y="0"/>
                <wp:positionH relativeFrom="margin">
                  <wp:align>left</wp:align>
                </wp:positionH>
                <wp:positionV relativeFrom="paragraph">
                  <wp:posOffset>4595706</wp:posOffset>
                </wp:positionV>
                <wp:extent cx="5748867" cy="1634066"/>
                <wp:effectExtent l="0" t="0" r="2349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867" cy="1634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2D9D" w:rsidRDefault="00EF2D9D" w:rsidP="00EF2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CB4">
                              <w:rPr>
                                <w:sz w:val="24"/>
                                <w:szCs w:val="24"/>
                              </w:rPr>
                              <w:t>Charlemagne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’s influence on the life of the people he ruled over</w:t>
                            </w:r>
                          </w:p>
                          <w:p w:rsidR="00EF2D9D" w:rsidRPr="00254CB4" w:rsidRDefault="00EF2D9D" w:rsidP="00EF2D9D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AD55" id="Text Box 5" o:spid="_x0000_s1029" type="#_x0000_t202" style="position:absolute;margin-left:0;margin-top:361.85pt;width:452.65pt;height:12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" fillcolor="window" strokeweight=".5pt">
                <v:textbox>
                  <w:txbxContent>
                    <w:p w:rsidR="00EF2D9D" w:rsidRDefault="00EF2D9D" w:rsidP="00EF2D9D">
                      <w:pPr>
                        <w:rPr>
                          <w:sz w:val="24"/>
                          <w:szCs w:val="24"/>
                        </w:rPr>
                      </w:pPr>
                      <w:r w:rsidRPr="00254CB4">
                        <w:rPr>
                          <w:sz w:val="24"/>
                          <w:szCs w:val="24"/>
                        </w:rPr>
                        <w:t>Charlemagne</w:t>
                      </w:r>
                      <w:r>
                        <w:rPr>
                          <w:sz w:val="24"/>
                          <w:szCs w:val="24"/>
                        </w:rPr>
                        <w:t>’s influence on the life of the people he ruled over</w:t>
                      </w:r>
                    </w:p>
                    <w:p w:rsidR="00EF2D9D" w:rsidRPr="00254CB4" w:rsidRDefault="00EF2D9D" w:rsidP="00EF2D9D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069" w:rsidRDefault="00C14069">
      <w:bookmarkStart w:id="0" w:name="_GoBack"/>
      <w:bookmarkEnd w:id="0"/>
    </w:p>
    <w:sectPr w:rsidR="00C14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60B2"/>
    <w:multiLevelType w:val="hybridMultilevel"/>
    <w:tmpl w:val="A2647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5E4A"/>
    <w:multiLevelType w:val="hybridMultilevel"/>
    <w:tmpl w:val="36F26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088"/>
    <w:multiLevelType w:val="hybridMultilevel"/>
    <w:tmpl w:val="A7AAA4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D"/>
    <w:rsid w:val="00C14069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37D00-5D70-47BF-B6F8-190380D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1</cp:revision>
  <dcterms:created xsi:type="dcterms:W3CDTF">2015-02-16T08:31:00Z</dcterms:created>
  <dcterms:modified xsi:type="dcterms:W3CDTF">2015-02-16T08:31:00Z</dcterms:modified>
</cp:coreProperties>
</file>